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F9" w:rsidRDefault="001843F9" w:rsidP="001843F9">
      <w:pPr>
        <w:pStyle w:val="12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уроков с 27.04.2020 по 30.04.2020 6 класс</w:t>
      </w:r>
      <w:bookmarkEnd w:id="0"/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1843F9" w:rsidRPr="00FB4534" w:rsidTr="001843F9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1843F9" w:rsidRDefault="001843F9" w:rsidP="00366A2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1843F9" w:rsidRPr="007D3A71" w:rsidRDefault="001843F9" w:rsidP="007D3A71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 w:rsidRPr="007D3A71">
              <w:t>Понедельник 27.04</w:t>
            </w:r>
          </w:p>
        </w:tc>
      </w:tr>
      <w:tr w:rsidR="001843F9" w:rsidRPr="00FB4534" w:rsidTr="001843F9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7E651D" w:rsidRPr="00FB4534" w:rsidTr="007E651D">
        <w:trPr>
          <w:trHeight w:hRule="exact" w:val="574"/>
        </w:trPr>
        <w:tc>
          <w:tcPr>
            <w:tcW w:w="577" w:type="dxa"/>
            <w:shd w:val="clear" w:color="auto" w:fill="FFFFFF"/>
          </w:tcPr>
          <w:p w:rsidR="007E651D" w:rsidRPr="00FB4534" w:rsidRDefault="007E651D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7E651D" w:rsidRPr="007F387D" w:rsidRDefault="007E651D" w:rsidP="007F387D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</w:rPr>
            </w:pPr>
            <w:r w:rsidRPr="007F387D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7E651D" w:rsidRPr="00366A23" w:rsidRDefault="007E651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Проверочная работа «Переходные и непереходные глаголы»</w:t>
            </w:r>
          </w:p>
        </w:tc>
        <w:tc>
          <w:tcPr>
            <w:tcW w:w="4111" w:type="dxa"/>
            <w:shd w:val="clear" w:color="auto" w:fill="FFFFFF"/>
          </w:tcPr>
          <w:p w:rsidR="007E651D" w:rsidRPr="00974A59" w:rsidRDefault="007E651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https://resh.edu.ru/subject/lesson/7155/start/262383/</w:t>
            </w:r>
          </w:p>
        </w:tc>
        <w:tc>
          <w:tcPr>
            <w:tcW w:w="2976" w:type="dxa"/>
            <w:shd w:val="clear" w:color="auto" w:fill="FFFFFF"/>
          </w:tcPr>
          <w:p w:rsidR="007E651D" w:rsidRPr="007C70B0" w:rsidRDefault="007E651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7C70B0">
              <w:rPr>
                <w:rStyle w:val="a3"/>
                <w:color w:val="auto"/>
                <w:u w:val="none"/>
              </w:rPr>
              <w:t>Тест</w:t>
            </w:r>
            <w:proofErr w:type="gramStart"/>
            <w:r w:rsidRPr="007C70B0">
              <w:rPr>
                <w:rStyle w:val="a3"/>
                <w:color w:val="auto"/>
                <w:u w:val="none"/>
              </w:rPr>
              <w:t>.</w:t>
            </w:r>
            <w:proofErr w:type="gramEnd"/>
            <w:r w:rsidRPr="007C70B0">
              <w:rPr>
                <w:rStyle w:val="a3"/>
                <w:color w:val="auto"/>
                <w:u w:val="none"/>
              </w:rPr>
              <w:t xml:space="preserve"> </w:t>
            </w:r>
            <w:proofErr w:type="gramStart"/>
            <w:r w:rsidRPr="007C70B0">
              <w:rPr>
                <w:rStyle w:val="a3"/>
                <w:color w:val="auto"/>
                <w:u w:val="none"/>
              </w:rPr>
              <w:t>д</w:t>
            </w:r>
            <w:proofErr w:type="gramEnd"/>
            <w:r w:rsidRPr="007C70B0">
              <w:rPr>
                <w:rStyle w:val="a3"/>
                <w:color w:val="auto"/>
                <w:u w:val="none"/>
              </w:rPr>
              <w:t>\з повторить П.90-94</w:t>
            </w:r>
          </w:p>
        </w:tc>
        <w:tc>
          <w:tcPr>
            <w:tcW w:w="1560" w:type="dxa"/>
            <w:shd w:val="clear" w:color="auto" w:fill="FFFFFF"/>
          </w:tcPr>
          <w:p w:rsidR="007E651D" w:rsidRPr="007C70B0" w:rsidRDefault="007E651D" w:rsidP="00294783">
            <w:pPr>
              <w:pStyle w:val="20"/>
              <w:shd w:val="clear" w:color="auto" w:fill="auto"/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7E651D" w:rsidRPr="00FB4534" w:rsidRDefault="007E651D" w:rsidP="00294783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29</w:t>
            </w:r>
            <w:r w:rsidRPr="007C70B0">
              <w:rPr>
                <w:rStyle w:val="285pt"/>
                <w:sz w:val="20"/>
                <w:szCs w:val="20"/>
                <w:lang w:eastAsia="en-US" w:bidi="en-US"/>
              </w:rPr>
              <w:t>.04</w:t>
            </w:r>
          </w:p>
        </w:tc>
      </w:tr>
      <w:tr w:rsidR="007E651D" w:rsidRPr="00FB4534" w:rsidTr="00CF6EA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E651D" w:rsidRPr="00FB4534" w:rsidRDefault="007E651D" w:rsidP="007E651D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7E651D" w:rsidRPr="007F387D" w:rsidRDefault="007E651D" w:rsidP="007F387D">
            <w:pPr>
              <w:pStyle w:val="20"/>
              <w:shd w:val="clear" w:color="auto" w:fill="auto"/>
              <w:rPr>
                <w:rStyle w:val="285pt"/>
                <w:rFonts w:eastAsia="Microsoft Sans Serif"/>
                <w:b/>
                <w:sz w:val="20"/>
                <w:szCs w:val="20"/>
              </w:rPr>
            </w:pPr>
            <w:r w:rsidRPr="007F387D">
              <w:rPr>
                <w:rStyle w:val="285pt"/>
                <w:rFonts w:eastAsia="Microsoft Sans Serif"/>
                <w:b/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7E651D" w:rsidRDefault="007E651D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7E651D" w:rsidRDefault="007E651D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7E651D" w:rsidRDefault="007E651D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560" w:type="dxa"/>
            <w:shd w:val="clear" w:color="auto" w:fill="FFFFFF"/>
          </w:tcPr>
          <w:p w:rsidR="007E651D" w:rsidRPr="00775C89" w:rsidRDefault="007E651D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417" w:type="dxa"/>
            <w:shd w:val="clear" w:color="auto" w:fill="FFFFFF"/>
          </w:tcPr>
          <w:p w:rsidR="007E651D" w:rsidRDefault="007E651D" w:rsidP="007E651D">
            <w:pPr>
              <w:pStyle w:val="20"/>
              <w:shd w:val="clear" w:color="auto" w:fill="auto"/>
              <w:spacing w:line="170" w:lineRule="exact"/>
            </w:pPr>
          </w:p>
        </w:tc>
      </w:tr>
      <w:tr w:rsidR="007E651D" w:rsidRPr="00FB4534" w:rsidTr="005E5488">
        <w:trPr>
          <w:trHeight w:hRule="exact" w:val="559"/>
        </w:trPr>
        <w:tc>
          <w:tcPr>
            <w:tcW w:w="577" w:type="dxa"/>
            <w:shd w:val="clear" w:color="auto" w:fill="FFFFFF"/>
          </w:tcPr>
          <w:p w:rsidR="007E651D" w:rsidRPr="00FB4534" w:rsidRDefault="007E651D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7E651D" w:rsidRPr="007F387D" w:rsidRDefault="007E651D" w:rsidP="007F387D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  <w:lang w:eastAsia="en-US"/>
              </w:rPr>
            </w:pPr>
            <w:r w:rsidRPr="007F387D">
              <w:rPr>
                <w:rStyle w:val="285pt"/>
                <w:rFonts w:eastAsia="Microsoft Sans Serif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7E651D" w:rsidRDefault="007E651D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Что такое координаты</w:t>
            </w:r>
          </w:p>
        </w:tc>
        <w:tc>
          <w:tcPr>
            <w:tcW w:w="4111" w:type="dxa"/>
            <w:shd w:val="clear" w:color="auto" w:fill="FFFFFF"/>
          </w:tcPr>
          <w:p w:rsidR="007E651D" w:rsidRDefault="007E651D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https://www.youtube.com/watch?v=53QEJRsVzw8</w:t>
            </w:r>
          </w:p>
        </w:tc>
        <w:tc>
          <w:tcPr>
            <w:tcW w:w="2976" w:type="dxa"/>
            <w:shd w:val="clear" w:color="auto" w:fill="FFFFFF"/>
          </w:tcPr>
          <w:p w:rsidR="007E651D" w:rsidRDefault="007E651D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Учебник п.11.4  №965 967 стр250</w:t>
            </w:r>
          </w:p>
        </w:tc>
        <w:tc>
          <w:tcPr>
            <w:tcW w:w="1560" w:type="dxa"/>
            <w:shd w:val="clear" w:color="auto" w:fill="FFFFFF"/>
          </w:tcPr>
          <w:p w:rsidR="007E651D" w:rsidRDefault="007E651D">
            <w:pPr>
              <w:pStyle w:val="20"/>
              <w:shd w:val="clear" w:color="auto" w:fill="auto"/>
              <w:spacing w:line="276" w:lineRule="auto"/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7E651D" w:rsidRDefault="007E651D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</w:rPr>
              <w:t xml:space="preserve">До </w:t>
            </w:r>
            <w:r>
              <w:rPr>
                <w:rStyle w:val="2MicrosoftSansSerif"/>
                <w:lang w:bidi="en-US"/>
              </w:rPr>
              <w:t>29.04</w:t>
            </w:r>
          </w:p>
        </w:tc>
      </w:tr>
      <w:tr w:rsidR="007F387D" w:rsidRPr="00FB4534" w:rsidTr="004E32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rPr>
                <w:rStyle w:val="285pt"/>
                <w:rFonts w:eastAsia="Microsoft Sans Serif"/>
                <w:b/>
                <w:sz w:val="20"/>
                <w:szCs w:val="20"/>
              </w:rPr>
            </w:pPr>
            <w:r w:rsidRPr="007F387D">
              <w:rPr>
                <w:rStyle w:val="285pt"/>
                <w:rFonts w:eastAsia="Microsoft Sans Serif"/>
                <w:b/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5E5488" w:rsidP="005E5488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А.С. Пушкин «</w:t>
            </w:r>
            <w:proofErr w:type="spellStart"/>
            <w:r>
              <w:rPr>
                <w:rStyle w:val="285pt"/>
                <w:sz w:val="20"/>
                <w:szCs w:val="20"/>
              </w:rPr>
              <w:t>Арион</w:t>
            </w:r>
            <w:proofErr w:type="spellEnd"/>
            <w:r>
              <w:rPr>
                <w:rStyle w:val="285pt"/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5E5488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5E5488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Анализ легенды</w:t>
            </w: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 стр. 186-187</w:t>
            </w:r>
          </w:p>
        </w:tc>
        <w:tc>
          <w:tcPr>
            <w:tcW w:w="1560" w:type="dxa"/>
            <w:shd w:val="clear" w:color="auto" w:fill="FFFFFF"/>
          </w:tcPr>
          <w:p w:rsidR="007F387D" w:rsidRPr="00FB4534" w:rsidRDefault="005E5488" w:rsidP="00366A2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7F387D" w:rsidRPr="00FB4534" w:rsidRDefault="005E5488" w:rsidP="00366A23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До 29.04</w:t>
            </w:r>
          </w:p>
        </w:tc>
      </w:tr>
      <w:tr w:rsidR="00433FE7" w:rsidRPr="00FB4534" w:rsidTr="004E32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33FE7" w:rsidRPr="00FB4534" w:rsidRDefault="00433FE7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33FE7" w:rsidRPr="007F387D" w:rsidRDefault="00433FE7" w:rsidP="007F387D">
            <w:pPr>
              <w:pStyle w:val="20"/>
              <w:shd w:val="clear" w:color="auto" w:fill="auto"/>
              <w:rPr>
                <w:rStyle w:val="285pt"/>
                <w:rFonts w:eastAsia="Microsoft Sans Serif"/>
                <w:b/>
                <w:sz w:val="20"/>
                <w:szCs w:val="20"/>
              </w:rPr>
            </w:pPr>
            <w:r w:rsidRPr="007F387D">
              <w:rPr>
                <w:rStyle w:val="285pt"/>
                <w:rFonts w:eastAsia="Microsoft Sans Serif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433FE7" w:rsidRPr="00366A23" w:rsidRDefault="00433FE7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Прыжки.</w:t>
            </w:r>
          </w:p>
        </w:tc>
        <w:tc>
          <w:tcPr>
            <w:tcW w:w="4111" w:type="dxa"/>
            <w:shd w:val="clear" w:color="auto" w:fill="FFFFFF"/>
          </w:tcPr>
          <w:p w:rsidR="00433FE7" w:rsidRPr="00974A59" w:rsidRDefault="00433FE7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https://resh.edu.ru/subject/lesson/7148/start/262254/</w:t>
            </w:r>
          </w:p>
        </w:tc>
        <w:tc>
          <w:tcPr>
            <w:tcW w:w="2976" w:type="dxa"/>
            <w:shd w:val="clear" w:color="auto" w:fill="FFFFFF"/>
          </w:tcPr>
          <w:p w:rsidR="00433FE7" w:rsidRPr="00974A59" w:rsidRDefault="00433FE7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https://resh.edu.ru/subject/lesson/7148/train/262262/</w:t>
            </w:r>
          </w:p>
        </w:tc>
        <w:tc>
          <w:tcPr>
            <w:tcW w:w="1560" w:type="dxa"/>
            <w:shd w:val="clear" w:color="auto" w:fill="FFFFFF"/>
          </w:tcPr>
          <w:p w:rsidR="00433FE7" w:rsidRPr="0055426A" w:rsidRDefault="00433FE7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55426A">
              <w:rPr>
                <w:rStyle w:val="285pt"/>
                <w:sz w:val="20"/>
                <w:szCs w:val="20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433FE7" w:rsidRPr="00FB4534" w:rsidRDefault="00433FE7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433FE7" w:rsidRPr="00FB4534" w:rsidTr="007F387D">
        <w:trPr>
          <w:trHeight w:hRule="exact" w:val="705"/>
        </w:trPr>
        <w:tc>
          <w:tcPr>
            <w:tcW w:w="577" w:type="dxa"/>
            <w:shd w:val="clear" w:color="auto" w:fill="FFFFFF"/>
          </w:tcPr>
          <w:p w:rsidR="00433FE7" w:rsidRPr="00FB4534" w:rsidRDefault="00433FE7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33FE7" w:rsidRPr="007F387D" w:rsidRDefault="00433FE7" w:rsidP="007F387D">
            <w:pPr>
              <w:pStyle w:val="20"/>
              <w:shd w:val="clear" w:color="auto" w:fill="auto"/>
              <w:rPr>
                <w:rStyle w:val="285pt"/>
                <w:rFonts w:eastAsia="Microsoft Sans Serif"/>
                <w:b/>
                <w:sz w:val="20"/>
                <w:szCs w:val="20"/>
              </w:rPr>
            </w:pPr>
            <w:r w:rsidRPr="007F387D">
              <w:rPr>
                <w:rStyle w:val="285pt"/>
                <w:rFonts w:eastAsia="Microsoft Sans Serif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Чтение художественного текста</w:t>
            </w:r>
            <w:proofErr w:type="gramStart"/>
            <w:r>
              <w:rPr>
                <w:rStyle w:val="2MicrosoftSansSerif"/>
              </w:rPr>
              <w:t xml:space="preserve"> :</w:t>
            </w:r>
            <w:proofErr w:type="gramEnd"/>
            <w:r>
              <w:rPr>
                <w:rStyle w:val="2MicrosoftSansSerif"/>
              </w:rPr>
              <w:t xml:space="preserve"> сказка братьев Гримм « Бременские музыканты»</w:t>
            </w:r>
          </w:p>
        </w:tc>
        <w:tc>
          <w:tcPr>
            <w:tcW w:w="4111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 стр.96 упр.9</w:t>
            </w:r>
          </w:p>
        </w:tc>
        <w:tc>
          <w:tcPr>
            <w:tcW w:w="1560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val="en-US"/>
              </w:rPr>
            </w:pPr>
            <w:proofErr w:type="spellStart"/>
            <w:r>
              <w:rPr>
                <w:rStyle w:val="2MicrosoftSansSerif"/>
                <w:sz w:val="15"/>
                <w:szCs w:val="15"/>
                <w:lang w:val="en-US"/>
              </w:rPr>
              <w:t>viber</w:t>
            </w:r>
            <w:proofErr w:type="spellEnd"/>
          </w:p>
          <w:p w:rsidR="00433FE7" w:rsidRDefault="00433FE7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  <w:sz w:val="15"/>
                <w:szCs w:val="15"/>
                <w:lang w:val="en-US"/>
              </w:rPr>
              <w:t xml:space="preserve">89170234824 </w:t>
            </w:r>
            <w:r>
              <w:rPr>
                <w:rStyle w:val="2MicrosoftSansSerif"/>
                <w:sz w:val="15"/>
                <w:szCs w:val="15"/>
              </w:rPr>
              <w:t xml:space="preserve">фото- </w:t>
            </w:r>
            <w:proofErr w:type="spellStart"/>
            <w:r>
              <w:rPr>
                <w:rStyle w:val="2MicrosoftSansSerif"/>
                <w:sz w:val="15"/>
                <w:szCs w:val="15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</w:rPr>
              <w:t xml:space="preserve">До </w:t>
            </w:r>
            <w:r>
              <w:rPr>
                <w:rStyle w:val="2MicrosoftSansSerif"/>
                <w:lang w:bidi="en-US"/>
              </w:rPr>
              <w:t>29</w:t>
            </w:r>
            <w:r>
              <w:rPr>
                <w:rStyle w:val="2MicrosoftSansSerif"/>
                <w:lang w:val="en-US" w:bidi="en-US"/>
              </w:rPr>
              <w:t>.04</w:t>
            </w:r>
          </w:p>
        </w:tc>
      </w:tr>
    </w:tbl>
    <w:p w:rsidR="00366A23" w:rsidRDefault="00366A23" w:rsidP="00366A23">
      <w:pPr>
        <w:spacing w:line="240" w:lineRule="auto"/>
        <w:outlineLvl w:val="0"/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Вторник 28.04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7F387D" w:rsidRPr="00FB4534" w:rsidTr="00DD2E2F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</w:rPr>
            </w:pPr>
            <w:r w:rsidRPr="007F387D">
              <w:rPr>
                <w:rStyle w:val="285pt"/>
                <w:b/>
                <w:sz w:val="20"/>
                <w:szCs w:val="20"/>
              </w:rPr>
              <w:t>Биология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</w:pPr>
          </w:p>
        </w:tc>
      </w:tr>
      <w:tr w:rsidR="007F387D" w:rsidRPr="00FB4534" w:rsidTr="00DD2E2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</w:rPr>
            </w:pPr>
            <w:r w:rsidRPr="007F387D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7F387D" w:rsidRPr="00FB4534" w:rsidTr="00DD2E2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</w:rPr>
            </w:pPr>
            <w:r w:rsidRPr="007F387D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7F387D" w:rsidRPr="00FB4534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</w:rPr>
            </w:pPr>
            <w:r w:rsidRPr="007F387D">
              <w:rPr>
                <w:rStyle w:val="285pt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7F387D" w:rsidRPr="00FB4534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</w:rPr>
            </w:pPr>
            <w:r w:rsidRPr="007F387D">
              <w:rPr>
                <w:rStyle w:val="285pt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7F387D" w:rsidRPr="00FB4534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</w:rPr>
            </w:pPr>
            <w:r w:rsidRPr="007F387D">
              <w:rPr>
                <w:rStyle w:val="285pt"/>
                <w:b/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50542D" w:rsidRDefault="0050542D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Среда 29.04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7F387D" w:rsidRPr="00FB4534" w:rsidTr="00B129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</w:rPr>
            </w:pPr>
            <w:r w:rsidRPr="007F387D">
              <w:rPr>
                <w:rStyle w:val="2MicrosoftSansSerif"/>
                <w:b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</w:pPr>
          </w:p>
        </w:tc>
      </w:tr>
      <w:tr w:rsidR="00433FE7" w:rsidRPr="00FB4534" w:rsidTr="00B129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33FE7" w:rsidRPr="00FB4534" w:rsidRDefault="00433FE7" w:rsidP="00433FE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33FE7" w:rsidRPr="007F387D" w:rsidRDefault="00433FE7" w:rsidP="00433FE7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</w:rPr>
            </w:pPr>
            <w:r w:rsidRPr="007F387D">
              <w:rPr>
                <w:rStyle w:val="2MicrosoftSansSerif"/>
                <w:b/>
              </w:rPr>
              <w:t>Краеведение</w:t>
            </w:r>
          </w:p>
        </w:tc>
        <w:tc>
          <w:tcPr>
            <w:tcW w:w="2977" w:type="dxa"/>
            <w:shd w:val="clear" w:color="auto" w:fill="FFFFFF"/>
          </w:tcPr>
          <w:p w:rsidR="00433FE7" w:rsidRDefault="00433FE7" w:rsidP="00433FE7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85pt"/>
              </w:rPr>
              <w:t>Города Саратовской области</w:t>
            </w:r>
          </w:p>
        </w:tc>
        <w:tc>
          <w:tcPr>
            <w:tcW w:w="4111" w:type="dxa"/>
            <w:shd w:val="clear" w:color="auto" w:fill="FFFFFF"/>
          </w:tcPr>
          <w:p w:rsidR="00433FE7" w:rsidRPr="00775C89" w:rsidRDefault="00433FE7" w:rsidP="00433FE7">
            <w:pPr>
              <w:pStyle w:val="20"/>
              <w:shd w:val="clear" w:color="auto" w:fill="auto"/>
              <w:spacing w:line="206" w:lineRule="exact"/>
            </w:pPr>
            <w:r w:rsidRPr="00775C89">
              <w:t>https://yandex.ru/video/preview/?filmId=4702867452782643166&amp;text=уроки+видео+6+класс+краеведение+Города+Саратова</w:t>
            </w:r>
          </w:p>
        </w:tc>
        <w:tc>
          <w:tcPr>
            <w:tcW w:w="2976" w:type="dxa"/>
            <w:shd w:val="clear" w:color="auto" w:fill="FFFFFF"/>
          </w:tcPr>
          <w:p w:rsidR="00433FE7" w:rsidRDefault="00433FE7" w:rsidP="00433FE7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&amp;15, </w:t>
            </w:r>
            <w:proofErr w:type="gramStart"/>
            <w:r>
              <w:rPr>
                <w:rStyle w:val="285pt"/>
              </w:rPr>
              <w:t>р</w:t>
            </w:r>
            <w:proofErr w:type="gramEnd"/>
            <w:r>
              <w:rPr>
                <w:rStyle w:val="285pt"/>
              </w:rPr>
              <w:t>/т.</w:t>
            </w:r>
          </w:p>
        </w:tc>
        <w:tc>
          <w:tcPr>
            <w:tcW w:w="1560" w:type="dxa"/>
            <w:shd w:val="clear" w:color="auto" w:fill="FFFFFF"/>
          </w:tcPr>
          <w:p w:rsidR="00433FE7" w:rsidRDefault="00433FE7" w:rsidP="00433FE7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433FE7" w:rsidRPr="00973900" w:rsidRDefault="00433FE7" w:rsidP="00433FE7">
            <w:pPr>
              <w:pStyle w:val="20"/>
              <w:shd w:val="clear" w:color="auto" w:fill="auto"/>
              <w:spacing w:line="206" w:lineRule="exact"/>
            </w:pPr>
            <w:r w:rsidRPr="00C80F48">
              <w:rPr>
                <w:rStyle w:val="28pt"/>
              </w:rPr>
              <w:t>V</w:t>
            </w:r>
            <w:r>
              <w:rPr>
                <w:rStyle w:val="28pt"/>
              </w:rPr>
              <w:t>iber89170266563</w:t>
            </w:r>
          </w:p>
        </w:tc>
        <w:tc>
          <w:tcPr>
            <w:tcW w:w="1417" w:type="dxa"/>
            <w:shd w:val="clear" w:color="auto" w:fill="FFFFFF"/>
          </w:tcPr>
          <w:p w:rsidR="00433FE7" w:rsidRDefault="00433FE7" w:rsidP="00433FE7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6/05</w:t>
            </w:r>
          </w:p>
        </w:tc>
      </w:tr>
      <w:tr w:rsidR="00433FE7" w:rsidRPr="00FB4534" w:rsidTr="00B129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33FE7" w:rsidRPr="00FB4534" w:rsidRDefault="00433FE7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33FE7" w:rsidRPr="007F387D" w:rsidRDefault="00433FE7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</w:rPr>
            </w:pPr>
            <w:r w:rsidRPr="007F387D">
              <w:rPr>
                <w:rStyle w:val="2MicrosoftSansSerif"/>
                <w:b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433FE7" w:rsidRPr="00366A23" w:rsidRDefault="00433FE7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4111" w:type="dxa"/>
            <w:shd w:val="clear" w:color="auto" w:fill="FFFFFF"/>
          </w:tcPr>
          <w:p w:rsidR="00433FE7" w:rsidRPr="00974A59" w:rsidRDefault="00433FE7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https://resh.edu.ru/subject/lesson/7148/start/262254/</w:t>
            </w:r>
          </w:p>
        </w:tc>
        <w:tc>
          <w:tcPr>
            <w:tcW w:w="2976" w:type="dxa"/>
            <w:shd w:val="clear" w:color="auto" w:fill="FFFFFF"/>
          </w:tcPr>
          <w:p w:rsidR="00433FE7" w:rsidRPr="00974A59" w:rsidRDefault="00433FE7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https://resh.edu.ru/subject/lesson/7148/train/262262/</w:t>
            </w:r>
          </w:p>
        </w:tc>
        <w:tc>
          <w:tcPr>
            <w:tcW w:w="1560" w:type="dxa"/>
            <w:shd w:val="clear" w:color="auto" w:fill="FFFFFF"/>
          </w:tcPr>
          <w:p w:rsidR="00433FE7" w:rsidRPr="0055426A" w:rsidRDefault="00433FE7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55426A">
              <w:rPr>
                <w:rStyle w:val="285pt"/>
                <w:sz w:val="20"/>
                <w:szCs w:val="20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433FE7" w:rsidRPr="00FB4534" w:rsidRDefault="00433FE7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7E651D" w:rsidRPr="00FB4534" w:rsidTr="0029478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E651D" w:rsidRPr="00FB4534" w:rsidRDefault="007E651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7E651D" w:rsidRPr="007F387D" w:rsidRDefault="007E651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7E651D" w:rsidRDefault="007E651D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Прямоугольные координаты на плоскости</w:t>
            </w:r>
          </w:p>
        </w:tc>
        <w:tc>
          <w:tcPr>
            <w:tcW w:w="4111" w:type="dxa"/>
            <w:shd w:val="clear" w:color="auto" w:fill="FFFFFF"/>
          </w:tcPr>
          <w:p w:rsidR="007E651D" w:rsidRDefault="007E651D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https://www.youtube.com/watch?v=C8zL8aJ3ZOQ</w:t>
            </w:r>
          </w:p>
        </w:tc>
        <w:tc>
          <w:tcPr>
            <w:tcW w:w="2976" w:type="dxa"/>
            <w:shd w:val="clear" w:color="auto" w:fill="FFFFFF"/>
          </w:tcPr>
          <w:p w:rsidR="007E651D" w:rsidRDefault="007E651D"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п.11.5  №977 979 стр255</w:t>
            </w:r>
          </w:p>
        </w:tc>
        <w:tc>
          <w:tcPr>
            <w:tcW w:w="1560" w:type="dxa"/>
            <w:shd w:val="clear" w:color="auto" w:fill="FFFFFF"/>
          </w:tcPr>
          <w:p w:rsidR="007E651D" w:rsidRDefault="007E651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7E651D" w:rsidRDefault="007E651D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До 30 04</w:t>
            </w:r>
          </w:p>
        </w:tc>
      </w:tr>
      <w:tr w:rsidR="007F387D" w:rsidRPr="00FB4534" w:rsidTr="00DA41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</w:rPr>
            </w:pPr>
            <w:r w:rsidRPr="007F387D">
              <w:rPr>
                <w:rStyle w:val="2MicrosoftSansSerif"/>
                <w:b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433FE7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922976">
              <w:t>Московское княжество в первой половине XV в.</w:t>
            </w:r>
          </w:p>
        </w:tc>
        <w:tc>
          <w:tcPr>
            <w:tcW w:w="4111" w:type="dxa"/>
            <w:shd w:val="clear" w:color="auto" w:fill="FFFFFF"/>
          </w:tcPr>
          <w:p w:rsidR="007F387D" w:rsidRPr="00974A59" w:rsidRDefault="00433FE7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433FE7">
              <w:rPr>
                <w:rStyle w:val="a3"/>
              </w:rPr>
              <w:t>https://resh.edu.ru/subject/lesson/7918/start/253909/</w:t>
            </w:r>
          </w:p>
        </w:tc>
        <w:tc>
          <w:tcPr>
            <w:tcW w:w="2976" w:type="dxa"/>
            <w:shd w:val="clear" w:color="auto" w:fill="FFFFFF"/>
          </w:tcPr>
          <w:p w:rsidR="007F387D" w:rsidRPr="00974A59" w:rsidRDefault="00433FE7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433FE7">
              <w:rPr>
                <w:rStyle w:val="a3"/>
              </w:rPr>
              <w:t>https://resh.edu.ru/subject/lesson/7918/start/253909/</w:t>
            </w:r>
            <w:bookmarkStart w:id="1" w:name="_GoBack"/>
            <w:bookmarkEnd w:id="1"/>
          </w:p>
        </w:tc>
        <w:tc>
          <w:tcPr>
            <w:tcW w:w="1560" w:type="dxa"/>
            <w:shd w:val="clear" w:color="auto" w:fill="FFFFFF"/>
          </w:tcPr>
          <w:p w:rsidR="007F387D" w:rsidRPr="00FB4534" w:rsidRDefault="00433FE7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55426A">
              <w:rPr>
                <w:rStyle w:val="285pt"/>
                <w:sz w:val="20"/>
                <w:szCs w:val="20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7F387D" w:rsidRPr="00FB4534" w:rsidTr="005E5488">
        <w:trPr>
          <w:trHeight w:hRule="exact" w:val="711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</w:rPr>
            </w:pPr>
            <w:r w:rsidRPr="007F387D">
              <w:rPr>
                <w:rStyle w:val="2MicrosoftSansSerif"/>
                <w:b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5E5488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Гомер. Слово о Гомера. «Илиада и </w:t>
            </w:r>
            <w:proofErr w:type="spellStart"/>
            <w:r>
              <w:rPr>
                <w:rStyle w:val="285pt"/>
                <w:sz w:val="20"/>
                <w:szCs w:val="20"/>
              </w:rPr>
              <w:t>Одисея</w:t>
            </w:r>
            <w:proofErr w:type="spellEnd"/>
            <w:r>
              <w:rPr>
                <w:rStyle w:val="285pt"/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5E5488" w:rsidP="005E5488">
            <w:pPr>
              <w:rPr>
                <w:rStyle w:val="a3"/>
              </w:rPr>
            </w:pPr>
            <w:r w:rsidRPr="005E5488">
              <w:rPr>
                <w:rStyle w:val="2MicrosoftSansSerif"/>
                <w:rFonts w:eastAsiaTheme="minorHAnsi"/>
                <w:sz w:val="15"/>
                <w:szCs w:val="15"/>
              </w:rPr>
              <w:t>Стр. 188-189</w:t>
            </w:r>
            <w:proofErr w:type="gramStart"/>
            <w:r w:rsidRPr="005E5488">
              <w:rPr>
                <w:rStyle w:val="2MicrosoftSansSerif"/>
                <w:rFonts w:eastAsiaTheme="minorHAnsi"/>
                <w:sz w:val="15"/>
                <w:szCs w:val="15"/>
              </w:rPr>
              <w:t xml:space="preserve"> Ч</w:t>
            </w:r>
            <w:proofErr w:type="gramEnd"/>
            <w:r w:rsidRPr="005E5488">
              <w:rPr>
                <w:rStyle w:val="2MicrosoftSansSerif"/>
                <w:rFonts w:eastAsiaTheme="minorHAnsi"/>
                <w:sz w:val="15"/>
                <w:szCs w:val="15"/>
              </w:rPr>
              <w:t>итать</w:t>
            </w:r>
          </w:p>
        </w:tc>
        <w:tc>
          <w:tcPr>
            <w:tcW w:w="1560" w:type="dxa"/>
            <w:shd w:val="clear" w:color="auto" w:fill="FFFFFF"/>
          </w:tcPr>
          <w:p w:rsidR="007F387D" w:rsidRPr="00FB4534" w:rsidRDefault="005E5488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Четверг 30.04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7F387D" w:rsidRPr="00FB4534" w:rsidTr="00103E13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Музыка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</w:pPr>
          </w:p>
        </w:tc>
      </w:tr>
      <w:tr w:rsidR="00433FE7" w:rsidRPr="00FB4534" w:rsidTr="00EB1AE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33FE7" w:rsidRPr="00FB4534" w:rsidRDefault="00433FE7" w:rsidP="00433FE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33FE7" w:rsidRPr="007F387D" w:rsidRDefault="00433FE7" w:rsidP="00433FE7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География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433FE7" w:rsidRDefault="00433FE7" w:rsidP="00433FE7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85pt"/>
              </w:rPr>
              <w:t>Природный комплекс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433FE7" w:rsidRDefault="00433FE7" w:rsidP="00433FE7">
            <w:pPr>
              <w:pStyle w:val="20"/>
              <w:shd w:val="clear" w:color="auto" w:fill="auto"/>
              <w:spacing w:line="206" w:lineRule="exact"/>
            </w:pPr>
            <w:r>
              <w:t>учебник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33FE7" w:rsidRDefault="00433FE7" w:rsidP="00433FE7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85pt"/>
              </w:rPr>
              <w:t>&amp;33, с.101-103р/т</w:t>
            </w:r>
          </w:p>
        </w:tc>
        <w:tc>
          <w:tcPr>
            <w:tcW w:w="1560" w:type="dxa"/>
            <w:shd w:val="clear" w:color="auto" w:fill="FFFFFF"/>
          </w:tcPr>
          <w:p w:rsidR="00433FE7" w:rsidRDefault="00433FE7" w:rsidP="00433FE7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433FE7" w:rsidRPr="00775C89" w:rsidRDefault="00433FE7" w:rsidP="00433FE7">
            <w:pPr>
              <w:pStyle w:val="20"/>
              <w:shd w:val="clear" w:color="auto" w:fill="auto"/>
              <w:spacing w:line="206" w:lineRule="exact"/>
            </w:pPr>
            <w:r w:rsidRPr="00C80F48">
              <w:rPr>
                <w:rStyle w:val="28pt"/>
              </w:rPr>
              <w:t>V</w:t>
            </w:r>
            <w:r>
              <w:rPr>
                <w:rStyle w:val="28pt"/>
              </w:rPr>
              <w:t>iber</w:t>
            </w:r>
            <w:r w:rsidRPr="00775C89">
              <w:rPr>
                <w:rStyle w:val="28pt"/>
              </w:rPr>
              <w:t>89</w:t>
            </w:r>
            <w:r>
              <w:rPr>
                <w:rStyle w:val="28pt"/>
              </w:rPr>
              <w:t>170266563</w:t>
            </w:r>
          </w:p>
        </w:tc>
        <w:tc>
          <w:tcPr>
            <w:tcW w:w="1417" w:type="dxa"/>
            <w:shd w:val="clear" w:color="auto" w:fill="FFFFFF"/>
          </w:tcPr>
          <w:p w:rsidR="00433FE7" w:rsidRDefault="00433FE7" w:rsidP="00433FE7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7.05/</w:t>
            </w:r>
          </w:p>
        </w:tc>
      </w:tr>
      <w:tr w:rsidR="007F387D" w:rsidRPr="00FB4534" w:rsidTr="00103E1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7F387D" w:rsidRPr="00FB4534" w:rsidTr="004E4C0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7F387D" w:rsidRDefault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Прямоугольные координаты на плоскости</w:t>
            </w:r>
          </w:p>
        </w:tc>
        <w:tc>
          <w:tcPr>
            <w:tcW w:w="4111" w:type="dxa"/>
            <w:shd w:val="clear" w:color="auto" w:fill="FFFFFF"/>
          </w:tcPr>
          <w:p w:rsidR="007F387D" w:rsidRDefault="007F387D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https://www.youtube.com/watch?v=Bt_7vzLx5vY</w:t>
            </w:r>
          </w:p>
        </w:tc>
        <w:tc>
          <w:tcPr>
            <w:tcW w:w="2976" w:type="dxa"/>
            <w:shd w:val="clear" w:color="auto" w:fill="FFFFFF"/>
          </w:tcPr>
          <w:p w:rsidR="007F387D" w:rsidRDefault="007F387D"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п.7.5 №981 983 984(б) стр256</w:t>
            </w:r>
          </w:p>
        </w:tc>
        <w:tc>
          <w:tcPr>
            <w:tcW w:w="1560" w:type="dxa"/>
            <w:shd w:val="clear" w:color="auto" w:fill="FFFFFF"/>
          </w:tcPr>
          <w:p w:rsidR="007F387D" w:rsidRDefault="007F387D"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7F387D" w:rsidRDefault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До 04. 05</w:t>
            </w:r>
          </w:p>
        </w:tc>
      </w:tr>
      <w:tr w:rsidR="00433FE7" w:rsidRPr="00FB4534" w:rsidTr="004E4C0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33FE7" w:rsidRPr="00FB4534" w:rsidRDefault="00433FE7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33FE7" w:rsidRPr="007F387D" w:rsidRDefault="00433FE7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Введение и активизация лексики по темам:  «Классная поездка», « Еда» Классная поездка» </w:t>
            </w:r>
          </w:p>
        </w:tc>
        <w:tc>
          <w:tcPr>
            <w:tcW w:w="4111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proofErr w:type="spellStart"/>
            <w:r>
              <w:rPr>
                <w:rStyle w:val="a3"/>
              </w:rPr>
              <w:t>http</w:t>
            </w:r>
            <w:proofErr w:type="spellEnd"/>
            <w:r>
              <w:rPr>
                <w:rStyle w:val="a3"/>
                <w:lang w:val="en-US"/>
              </w:rPr>
              <w:t>s</w:t>
            </w:r>
            <w:r>
              <w:rPr>
                <w:rStyle w:val="a3"/>
              </w:rPr>
              <w:t>://</w:t>
            </w:r>
            <w:r>
              <w:rPr>
                <w:rStyle w:val="a3"/>
                <w:lang w:val="en-US"/>
              </w:rPr>
              <w:t>www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deutschland</w:t>
            </w:r>
            <w:proofErr w:type="spellEnd"/>
            <w:r>
              <w:rPr>
                <w:rStyle w:val="a3"/>
              </w:rPr>
              <w:t>-</w:t>
            </w:r>
            <w:r>
              <w:rPr>
                <w:rStyle w:val="a3"/>
                <w:lang w:val="en-US"/>
              </w:rPr>
              <w:t>panorama</w:t>
            </w:r>
            <w:r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de</w:t>
            </w:r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  <w:lang w:val="en-US"/>
              </w:rPr>
              <w:t>staedte</w:t>
            </w:r>
            <w:proofErr w:type="spellEnd"/>
            <w:r>
              <w:rPr>
                <w:rStyle w:val="a3"/>
              </w:rPr>
              <w:t>/</w:t>
            </w:r>
            <w:r>
              <w:rPr>
                <w:rStyle w:val="a3"/>
                <w:lang w:val="en-US"/>
              </w:rPr>
              <w:t>index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php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 стр.104-106 упр.9</w:t>
            </w:r>
          </w:p>
        </w:tc>
        <w:tc>
          <w:tcPr>
            <w:tcW w:w="1560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val="en-US"/>
              </w:rPr>
            </w:pPr>
            <w:proofErr w:type="spellStart"/>
            <w:r>
              <w:rPr>
                <w:rStyle w:val="2MicrosoftSansSerif"/>
                <w:sz w:val="15"/>
                <w:szCs w:val="15"/>
                <w:lang w:val="en-US"/>
              </w:rPr>
              <w:t>viber</w:t>
            </w:r>
            <w:proofErr w:type="spellEnd"/>
          </w:p>
          <w:p w:rsidR="00433FE7" w:rsidRDefault="00433FE7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r>
              <w:rPr>
                <w:rStyle w:val="2MicrosoftSansSerif"/>
                <w:sz w:val="15"/>
                <w:szCs w:val="15"/>
                <w:lang w:val="en-US"/>
              </w:rPr>
              <w:t xml:space="preserve">89170234824 </w:t>
            </w:r>
            <w:r>
              <w:rPr>
                <w:rStyle w:val="2MicrosoftSansSerif"/>
                <w:sz w:val="15"/>
                <w:szCs w:val="15"/>
              </w:rPr>
              <w:t xml:space="preserve">фото- </w:t>
            </w:r>
            <w:proofErr w:type="spellStart"/>
            <w:r>
              <w:rPr>
                <w:rStyle w:val="2MicrosoftSansSerif"/>
                <w:sz w:val="15"/>
                <w:szCs w:val="15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До 03. 05</w:t>
            </w:r>
          </w:p>
        </w:tc>
      </w:tr>
      <w:tr w:rsidR="007F387D" w:rsidRPr="00FB4534" w:rsidTr="004E4C0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Пятница 1.05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7F387D" w:rsidRPr="00FB4534" w:rsidTr="009A57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</w:pPr>
          </w:p>
        </w:tc>
      </w:tr>
      <w:tr w:rsidR="007F387D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7F387D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ИЗО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7F387D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7F387D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7F387D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Обществознание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Pr="00927194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sectPr w:rsidR="007D3A71" w:rsidRPr="00927194" w:rsidSect="00366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23"/>
    <w:rsid w:val="000E032A"/>
    <w:rsid w:val="001843F9"/>
    <w:rsid w:val="001A1047"/>
    <w:rsid w:val="00366A23"/>
    <w:rsid w:val="00433FE7"/>
    <w:rsid w:val="0050542D"/>
    <w:rsid w:val="005152BB"/>
    <w:rsid w:val="0055426A"/>
    <w:rsid w:val="005E5488"/>
    <w:rsid w:val="007D3A71"/>
    <w:rsid w:val="007E651D"/>
    <w:rsid w:val="007F387D"/>
    <w:rsid w:val="00927194"/>
    <w:rsid w:val="00974A59"/>
    <w:rsid w:val="009F0B4C"/>
    <w:rsid w:val="009F1977"/>
    <w:rsid w:val="00B6088C"/>
    <w:rsid w:val="00C30503"/>
    <w:rsid w:val="00C8689D"/>
    <w:rsid w:val="00D53139"/>
    <w:rsid w:val="00DD7392"/>
    <w:rsid w:val="00E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2020-04-27T09:42:00Z</dcterms:created>
  <dcterms:modified xsi:type="dcterms:W3CDTF">2020-04-29T06:07:00Z</dcterms:modified>
</cp:coreProperties>
</file>